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AA23" w14:textId="2BCCBA6D" w:rsidR="55796900" w:rsidRPr="007400B9" w:rsidRDefault="00F80B35" w:rsidP="007400B9">
      <w:pPr>
        <w:jc w:val="center"/>
        <w:rPr>
          <w:rFonts w:eastAsiaTheme="minorEastAsia"/>
          <w:b/>
          <w:bCs/>
          <w:color w:val="000000" w:themeColor="text1"/>
          <w:sz w:val="50"/>
          <w:szCs w:val="50"/>
          <w:u w:val="single"/>
        </w:rPr>
      </w:pPr>
      <w:r w:rsidRPr="007400B9">
        <w:rPr>
          <w:rFonts w:eastAsiaTheme="minorEastAsia"/>
          <w:b/>
          <w:bCs/>
          <w:color w:val="000000" w:themeColor="text1"/>
          <w:sz w:val="50"/>
          <w:szCs w:val="50"/>
          <w:u w:val="single"/>
        </w:rPr>
        <w:t>Reklamační formulář</w:t>
      </w:r>
    </w:p>
    <w:p w14:paraId="6818C0FC" w14:textId="18B07823" w:rsidR="00F80B35" w:rsidRDefault="00F80B35" w:rsidP="55796900">
      <w:pPr>
        <w:rPr>
          <w:rFonts w:eastAsiaTheme="minorEastAsia"/>
          <w:b/>
          <w:bCs/>
          <w:color w:val="000000" w:themeColor="text1"/>
          <w:sz w:val="27"/>
          <w:szCs w:val="27"/>
        </w:rPr>
      </w:pPr>
    </w:p>
    <w:p w14:paraId="44FDA278" w14:textId="2AEBE988" w:rsidR="00F80B35" w:rsidRDefault="00F80B35" w:rsidP="55796900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Důvod reklamace</w:t>
      </w:r>
    </w:p>
    <w:p w14:paraId="376AE03F" w14:textId="129A19E2" w:rsidR="00F80B35" w:rsidRDefault="00F80B35" w:rsidP="00F80B35">
      <w:pPr>
        <w:pStyle w:val="Odstavecseseznamem"/>
        <w:numPr>
          <w:ilvl w:val="0"/>
          <w:numId w:val="14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Zboží je poškozené</w:t>
      </w:r>
    </w:p>
    <w:p w14:paraId="3CDFB809" w14:textId="5792D056" w:rsidR="00F80B35" w:rsidRDefault="00F80B35" w:rsidP="00F80B35">
      <w:pPr>
        <w:pStyle w:val="Odstavecseseznamem"/>
        <w:numPr>
          <w:ilvl w:val="0"/>
          <w:numId w:val="14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Chci vráti zboží – nevyhovuje</w:t>
      </w:r>
    </w:p>
    <w:p w14:paraId="378B6332" w14:textId="013939E7" w:rsidR="00F80B35" w:rsidRDefault="00F80B35" w:rsidP="00F80B35">
      <w:pPr>
        <w:pStyle w:val="Odstavecseseznamem"/>
        <w:numPr>
          <w:ilvl w:val="0"/>
          <w:numId w:val="14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Bylo dodáno jiné zboží, než bylo objednáno</w:t>
      </w:r>
    </w:p>
    <w:p w14:paraId="0B6F0F3D" w14:textId="113D202A" w:rsidR="00F80B35" w:rsidRDefault="00F80B35" w:rsidP="00F80B35">
      <w:pPr>
        <w:pStyle w:val="Odstavecseseznamem"/>
        <w:numPr>
          <w:ilvl w:val="0"/>
          <w:numId w:val="14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Dodávka je nekompletní</w:t>
      </w:r>
    </w:p>
    <w:p w14:paraId="71079B22" w14:textId="7F9BBC22" w:rsidR="00F80B35" w:rsidRDefault="00F80B35" w:rsidP="00F80B35">
      <w:pPr>
        <w:pStyle w:val="Odstavecseseznamem"/>
        <w:numPr>
          <w:ilvl w:val="0"/>
          <w:numId w:val="14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Vada zboží</w:t>
      </w:r>
    </w:p>
    <w:p w14:paraId="148D5545" w14:textId="35E31C88" w:rsidR="00F80B35" w:rsidRDefault="00F80B35" w:rsidP="00F80B35">
      <w:pPr>
        <w:pStyle w:val="Odstavecseseznamem"/>
        <w:numPr>
          <w:ilvl w:val="0"/>
          <w:numId w:val="14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Nesprávná platba</w:t>
      </w:r>
    </w:p>
    <w:p w14:paraId="64CA4FA4" w14:textId="01814781" w:rsidR="00F80B35" w:rsidRDefault="00F80B35" w:rsidP="00F80B35">
      <w:pPr>
        <w:rPr>
          <w:rFonts w:eastAsiaTheme="minorEastAsia"/>
          <w:color w:val="000000" w:themeColor="text1"/>
          <w:sz w:val="27"/>
          <w:szCs w:val="27"/>
        </w:rPr>
      </w:pPr>
    </w:p>
    <w:p w14:paraId="57A0E10D" w14:textId="50384185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Číslo dokladu (faktura / objednávka / dodací list (př. OBJP</w:t>
      </w:r>
      <w:r w:rsidRPr="00F80B35">
        <w:rPr>
          <w:rFonts w:eastAsiaTheme="minorEastAsia"/>
          <w:b/>
          <w:bCs/>
          <w:color w:val="000000" w:themeColor="text1"/>
          <w:sz w:val="27"/>
          <w:szCs w:val="27"/>
        </w:rPr>
        <w:t>902105984</w:t>
      </w:r>
      <w:r>
        <w:rPr>
          <w:rFonts w:eastAsiaTheme="minorEastAsia"/>
          <w:b/>
          <w:bCs/>
          <w:color w:val="000000" w:themeColor="text1"/>
          <w:sz w:val="27"/>
          <w:szCs w:val="27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6"/>
      </w:tblGrid>
      <w:tr w:rsidR="00F80B35" w14:paraId="48E4B008" w14:textId="77777777" w:rsidTr="00F80B35">
        <w:tc>
          <w:tcPr>
            <w:tcW w:w="9076" w:type="dxa"/>
          </w:tcPr>
          <w:p w14:paraId="16B8C184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14:paraId="6616A98E" w14:textId="19366349" w:rsidR="00F80B35" w:rsidRDefault="00F80B35" w:rsidP="00F80B35">
      <w:pPr>
        <w:rPr>
          <w:rFonts w:eastAsiaTheme="minorEastAsia"/>
          <w:color w:val="000000" w:themeColor="text1"/>
          <w:sz w:val="27"/>
          <w:szCs w:val="27"/>
        </w:rPr>
      </w:pPr>
    </w:p>
    <w:p w14:paraId="568BA46F" w14:textId="15B70BDC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Co reklamujete?</w:t>
      </w:r>
    </w:p>
    <w:p w14:paraId="2A4EBE08" w14:textId="4EFE98E8" w:rsidR="00F80B35" w:rsidRDefault="00F80B35" w:rsidP="00F80B35">
      <w:pPr>
        <w:pStyle w:val="Odstavecseseznamem"/>
        <w:numPr>
          <w:ilvl w:val="0"/>
          <w:numId w:val="15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Celou objednávku</w:t>
      </w:r>
    </w:p>
    <w:p w14:paraId="183CD380" w14:textId="67FB709D" w:rsidR="00F80B35" w:rsidRDefault="00F80B35" w:rsidP="00F80B35">
      <w:pPr>
        <w:pStyle w:val="Odstavecseseznamem"/>
        <w:numPr>
          <w:ilvl w:val="0"/>
          <w:numId w:val="15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Pouze její část</w:t>
      </w:r>
    </w:p>
    <w:p w14:paraId="341C14D9" w14:textId="753B07E9" w:rsidR="00F80B35" w:rsidRDefault="00F80B35" w:rsidP="00F80B35">
      <w:pPr>
        <w:rPr>
          <w:rFonts w:eastAsiaTheme="minorEastAsia"/>
          <w:color w:val="000000" w:themeColor="text1"/>
          <w:sz w:val="27"/>
          <w:szCs w:val="27"/>
        </w:rPr>
      </w:pPr>
    </w:p>
    <w:p w14:paraId="74AB60D4" w14:textId="3302AA1D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Podrobnosti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6"/>
      </w:tblGrid>
      <w:tr w:rsidR="00F80B35" w14:paraId="0B907AC6" w14:textId="77777777" w:rsidTr="00F80B35">
        <w:tc>
          <w:tcPr>
            <w:tcW w:w="9076" w:type="dxa"/>
          </w:tcPr>
          <w:p w14:paraId="06CF4375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4EB79B1C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7A3C4123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179337AD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74EEE33C" w14:textId="749BC9A2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14:paraId="0844E312" w14:textId="66B6A920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</w:p>
    <w:p w14:paraId="08832B5C" w14:textId="095FEA6C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Fotografie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6"/>
      </w:tblGrid>
      <w:tr w:rsidR="00F80B35" w14:paraId="5F83A005" w14:textId="77777777" w:rsidTr="00F80B35">
        <w:tc>
          <w:tcPr>
            <w:tcW w:w="9076" w:type="dxa"/>
          </w:tcPr>
          <w:p w14:paraId="01B217C6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3B2DC7AF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7D90219F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0AFE55D5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69297EAC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6B279C8D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4B97A161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6FCA4EFF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66A3EF08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75AE031D" w14:textId="77777777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  <w:p w14:paraId="4B6E3F6A" w14:textId="0B9A6636" w:rsidR="00F80B35" w:rsidRDefault="00F80B35" w:rsidP="00F80B35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14:paraId="2AC37D87" w14:textId="28B35E44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</w:p>
    <w:p w14:paraId="04340F5A" w14:textId="4838B0ED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lastRenderedPageBreak/>
        <w:t>Požadované řešení</w:t>
      </w:r>
    </w:p>
    <w:p w14:paraId="41E85A00" w14:textId="0B46CE16" w:rsidR="00F80B35" w:rsidRDefault="00F80B35" w:rsidP="00F80B35">
      <w:pPr>
        <w:pStyle w:val="Odstavecseseznamem"/>
        <w:numPr>
          <w:ilvl w:val="0"/>
          <w:numId w:val="16"/>
        </w:numPr>
        <w:rPr>
          <w:rFonts w:eastAsiaTheme="minorEastAsia"/>
          <w:color w:val="000000" w:themeColor="text1"/>
          <w:sz w:val="27"/>
          <w:szCs w:val="27"/>
        </w:rPr>
      </w:pPr>
      <w:r w:rsidRPr="00F80B35">
        <w:rPr>
          <w:rFonts w:eastAsiaTheme="minorEastAsia"/>
          <w:color w:val="000000" w:themeColor="text1"/>
          <w:sz w:val="27"/>
          <w:szCs w:val="27"/>
        </w:rPr>
        <w:t>Výměna za nov</w:t>
      </w:r>
      <w:r>
        <w:rPr>
          <w:rFonts w:eastAsiaTheme="minorEastAsia"/>
          <w:color w:val="000000" w:themeColor="text1"/>
          <w:sz w:val="27"/>
          <w:szCs w:val="27"/>
        </w:rPr>
        <w:t>ý kus(y)</w:t>
      </w:r>
    </w:p>
    <w:p w14:paraId="365CE5E1" w14:textId="620ACDD2" w:rsidR="00F80B35" w:rsidRDefault="00F80B35" w:rsidP="00F80B35">
      <w:pPr>
        <w:pStyle w:val="Odstavecseseznamem"/>
        <w:numPr>
          <w:ilvl w:val="0"/>
          <w:numId w:val="16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Oprava</w:t>
      </w:r>
    </w:p>
    <w:p w14:paraId="5386ED4B" w14:textId="0523B219" w:rsidR="00F80B35" w:rsidRDefault="00F80B35" w:rsidP="00F80B35">
      <w:pPr>
        <w:pStyle w:val="Odstavecseseznamem"/>
        <w:numPr>
          <w:ilvl w:val="0"/>
          <w:numId w:val="16"/>
        </w:numPr>
        <w:rPr>
          <w:rFonts w:eastAsiaTheme="minorEastAsia"/>
          <w:color w:val="000000" w:themeColor="text1"/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>Vrácení zboží (do 14-ti dnů od data doručení)</w:t>
      </w:r>
    </w:p>
    <w:p w14:paraId="457424BA" w14:textId="77777777" w:rsidR="00F80B35" w:rsidRDefault="00F80B35" w:rsidP="00F80B35">
      <w:pPr>
        <w:pStyle w:val="Odstavecseseznamem"/>
        <w:rPr>
          <w:rFonts w:eastAsiaTheme="minorEastAsia"/>
          <w:color w:val="000000" w:themeColor="text1"/>
          <w:sz w:val="27"/>
          <w:szCs w:val="27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92"/>
      </w:tblGrid>
      <w:tr w:rsidR="00F80B35" w14:paraId="49AFC77D" w14:textId="77777777" w:rsidTr="00F80B35">
        <w:tc>
          <w:tcPr>
            <w:tcW w:w="9076" w:type="dxa"/>
          </w:tcPr>
          <w:p w14:paraId="4B8508CF" w14:textId="06A4D019" w:rsidR="00F80B35" w:rsidRDefault="00F80B35" w:rsidP="00F80B35">
            <w:pPr>
              <w:rPr>
                <w:rFonts w:eastAsiaTheme="minorEastAsia"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color w:val="000000" w:themeColor="text1"/>
                <w:sz w:val="27"/>
                <w:szCs w:val="27"/>
              </w:rPr>
              <w:t>Číslo účtu / IBAN</w:t>
            </w:r>
          </w:p>
        </w:tc>
      </w:tr>
    </w:tbl>
    <w:p w14:paraId="32DEDC9E" w14:textId="13B1BD87" w:rsidR="00F80B35" w:rsidRDefault="00F80B35" w:rsidP="00F80B35">
      <w:pPr>
        <w:ind w:left="360"/>
        <w:rPr>
          <w:rFonts w:eastAsiaTheme="minorEastAsia"/>
          <w:color w:val="000000" w:themeColor="text1"/>
          <w:sz w:val="20"/>
          <w:szCs w:val="20"/>
        </w:rPr>
      </w:pPr>
      <w:r w:rsidRPr="00F80B35">
        <w:rPr>
          <w:rFonts w:eastAsiaTheme="minorEastAsia"/>
          <w:color w:val="000000" w:themeColor="text1"/>
          <w:sz w:val="20"/>
          <w:szCs w:val="20"/>
        </w:rPr>
        <w:t>Zadejte vč. kódu banky</w:t>
      </w:r>
    </w:p>
    <w:p w14:paraId="1F78DBAB" w14:textId="4C811E94" w:rsidR="00F80B35" w:rsidRDefault="00F80B35" w:rsidP="00F80B35">
      <w:pPr>
        <w:rPr>
          <w:rFonts w:eastAsiaTheme="minorEastAsia"/>
          <w:color w:val="000000" w:themeColor="text1"/>
          <w:sz w:val="20"/>
          <w:szCs w:val="20"/>
        </w:rPr>
      </w:pPr>
    </w:p>
    <w:p w14:paraId="107EE67D" w14:textId="3A477235" w:rsidR="00F80B35" w:rsidRDefault="00F80B35" w:rsidP="00F80B35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Kdo reklamuje</w:t>
      </w:r>
    </w:p>
    <w:p w14:paraId="61F53BAF" w14:textId="1495AC65" w:rsidR="00F80B35" w:rsidRDefault="00F80B35" w:rsidP="00F80B35">
      <w:pPr>
        <w:pStyle w:val="Odstavecseseznamem"/>
        <w:numPr>
          <w:ilvl w:val="0"/>
          <w:numId w:val="17"/>
        </w:num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Pan</w:t>
      </w:r>
    </w:p>
    <w:p w14:paraId="4D035EC1" w14:textId="6C5AAB03" w:rsidR="00F80B35" w:rsidRDefault="00F80B35" w:rsidP="00F80B35">
      <w:pPr>
        <w:pStyle w:val="Odstavecseseznamem"/>
        <w:numPr>
          <w:ilvl w:val="0"/>
          <w:numId w:val="17"/>
        </w:num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Paní</w:t>
      </w:r>
    </w:p>
    <w:p w14:paraId="6D5F8780" w14:textId="5CE0AD7A" w:rsidR="00F80B35" w:rsidRDefault="00F80B35" w:rsidP="007400B9">
      <w:pPr>
        <w:ind w:left="360"/>
        <w:rPr>
          <w:rFonts w:eastAsiaTheme="minorEastAsia"/>
          <w:b/>
          <w:bCs/>
          <w:color w:val="000000" w:themeColor="text1"/>
          <w:sz w:val="27"/>
          <w:szCs w:val="27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13"/>
        <w:gridCol w:w="4379"/>
      </w:tblGrid>
      <w:tr w:rsidR="007400B9" w14:paraId="1D17588C" w14:textId="77777777" w:rsidTr="007400B9">
        <w:tc>
          <w:tcPr>
            <w:tcW w:w="4538" w:type="dxa"/>
          </w:tcPr>
          <w:p w14:paraId="4201831B" w14:textId="17DB52F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Jméno</w:t>
            </w:r>
          </w:p>
        </w:tc>
        <w:tc>
          <w:tcPr>
            <w:tcW w:w="4538" w:type="dxa"/>
          </w:tcPr>
          <w:p w14:paraId="4F0F680B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400B9" w14:paraId="349CAFFF" w14:textId="77777777" w:rsidTr="007400B9">
        <w:tc>
          <w:tcPr>
            <w:tcW w:w="4538" w:type="dxa"/>
          </w:tcPr>
          <w:p w14:paraId="23ACB194" w14:textId="2BAF843A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Příjmení</w:t>
            </w:r>
          </w:p>
        </w:tc>
        <w:tc>
          <w:tcPr>
            <w:tcW w:w="4538" w:type="dxa"/>
          </w:tcPr>
          <w:p w14:paraId="33252F84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400B9" w14:paraId="7EB84EA9" w14:textId="77777777" w:rsidTr="007400B9">
        <w:tc>
          <w:tcPr>
            <w:tcW w:w="4538" w:type="dxa"/>
          </w:tcPr>
          <w:p w14:paraId="7A18A9B1" w14:textId="2DD8E1D2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E-mail</w:t>
            </w:r>
          </w:p>
        </w:tc>
        <w:tc>
          <w:tcPr>
            <w:tcW w:w="4538" w:type="dxa"/>
          </w:tcPr>
          <w:p w14:paraId="1F32E643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400B9" w14:paraId="1198E677" w14:textId="77777777" w:rsidTr="007400B9">
        <w:tc>
          <w:tcPr>
            <w:tcW w:w="4538" w:type="dxa"/>
          </w:tcPr>
          <w:p w14:paraId="7FAE9DAE" w14:textId="4C0D2B48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Telefon</w:t>
            </w:r>
          </w:p>
        </w:tc>
        <w:tc>
          <w:tcPr>
            <w:tcW w:w="4538" w:type="dxa"/>
          </w:tcPr>
          <w:p w14:paraId="68E418D1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400B9" w14:paraId="016215BB" w14:textId="77777777" w:rsidTr="007400B9">
        <w:tc>
          <w:tcPr>
            <w:tcW w:w="4538" w:type="dxa"/>
          </w:tcPr>
          <w:p w14:paraId="31CE2338" w14:textId="49430CD8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Firma</w:t>
            </w:r>
          </w:p>
        </w:tc>
        <w:tc>
          <w:tcPr>
            <w:tcW w:w="4538" w:type="dxa"/>
          </w:tcPr>
          <w:p w14:paraId="4C29F9D4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400B9" w14:paraId="708F9772" w14:textId="77777777" w:rsidTr="007400B9">
        <w:tc>
          <w:tcPr>
            <w:tcW w:w="4538" w:type="dxa"/>
          </w:tcPr>
          <w:p w14:paraId="2AE86700" w14:textId="29A43464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IČ</w:t>
            </w:r>
          </w:p>
        </w:tc>
        <w:tc>
          <w:tcPr>
            <w:tcW w:w="4538" w:type="dxa"/>
          </w:tcPr>
          <w:p w14:paraId="30C42A18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14:paraId="326C087F" w14:textId="33DEA145" w:rsidR="007400B9" w:rsidRDefault="007400B9" w:rsidP="007400B9">
      <w:pPr>
        <w:rPr>
          <w:rFonts w:eastAsiaTheme="minorEastAsia"/>
          <w:b/>
          <w:bCs/>
          <w:color w:val="000000" w:themeColor="text1"/>
          <w:sz w:val="27"/>
          <w:szCs w:val="27"/>
        </w:rPr>
      </w:pPr>
    </w:p>
    <w:p w14:paraId="4371EA5A" w14:textId="67152284" w:rsidR="007400B9" w:rsidRDefault="007400B9" w:rsidP="007400B9">
      <w:pPr>
        <w:rPr>
          <w:rFonts w:eastAsiaTheme="minorEastAsia"/>
          <w:b/>
          <w:bCs/>
          <w:color w:val="000000" w:themeColor="text1"/>
          <w:sz w:val="27"/>
          <w:szCs w:val="27"/>
        </w:rPr>
      </w:pPr>
      <w:r>
        <w:rPr>
          <w:rFonts w:eastAsiaTheme="minorEastAsia"/>
          <w:b/>
          <w:bCs/>
          <w:color w:val="000000" w:themeColor="text1"/>
          <w:sz w:val="27"/>
          <w:szCs w:val="27"/>
        </w:rPr>
        <w:t>Jiná adresa pro zaslání zboží (nepovinné)</w:t>
      </w:r>
    </w:p>
    <w:tbl>
      <w:tblPr>
        <w:tblStyle w:val="Mkatabulky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7400B9" w14:paraId="23BFE996" w14:textId="77777777" w:rsidTr="007400B9">
        <w:tc>
          <w:tcPr>
            <w:tcW w:w="4538" w:type="dxa"/>
          </w:tcPr>
          <w:p w14:paraId="2B4F57D7" w14:textId="141DD9B6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Ulice, č.p.</w:t>
            </w:r>
          </w:p>
        </w:tc>
        <w:tc>
          <w:tcPr>
            <w:tcW w:w="4538" w:type="dxa"/>
          </w:tcPr>
          <w:p w14:paraId="1DE98C81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400B9" w14:paraId="21E3977F" w14:textId="77777777" w:rsidTr="007400B9">
        <w:tc>
          <w:tcPr>
            <w:tcW w:w="4538" w:type="dxa"/>
          </w:tcPr>
          <w:p w14:paraId="1470E63A" w14:textId="6F0BF0AD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Město</w:t>
            </w:r>
          </w:p>
        </w:tc>
        <w:tc>
          <w:tcPr>
            <w:tcW w:w="4538" w:type="dxa"/>
          </w:tcPr>
          <w:p w14:paraId="4A3D0487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400B9" w14:paraId="2FF68F8E" w14:textId="77777777" w:rsidTr="007400B9">
        <w:tc>
          <w:tcPr>
            <w:tcW w:w="4538" w:type="dxa"/>
          </w:tcPr>
          <w:p w14:paraId="33379E8E" w14:textId="6B07C710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  <w:t>PSČ</w:t>
            </w:r>
          </w:p>
        </w:tc>
        <w:tc>
          <w:tcPr>
            <w:tcW w:w="4538" w:type="dxa"/>
          </w:tcPr>
          <w:p w14:paraId="77CA88FF" w14:textId="77777777" w:rsidR="007400B9" w:rsidRDefault="007400B9" w:rsidP="007400B9">
            <w:pPr>
              <w:rPr>
                <w:rFonts w:eastAsiaTheme="minorEastAsia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14:paraId="38D27623" w14:textId="70848F0E" w:rsidR="007400B9" w:rsidRDefault="007400B9" w:rsidP="007400B9">
      <w:pPr>
        <w:rPr>
          <w:rFonts w:eastAsiaTheme="minorEastAsia"/>
          <w:b/>
          <w:bCs/>
          <w:color w:val="000000" w:themeColor="text1"/>
          <w:sz w:val="27"/>
          <w:szCs w:val="27"/>
        </w:rPr>
      </w:pPr>
    </w:p>
    <w:p w14:paraId="47EA8CFC" w14:textId="45E45350" w:rsidR="007400B9" w:rsidRPr="009D2EA0" w:rsidRDefault="007400B9" w:rsidP="009D2EA0">
      <w:pPr>
        <w:rPr>
          <w:rFonts w:eastAsiaTheme="minorEastAsia"/>
          <w:b/>
          <w:bCs/>
          <w:color w:val="FF0000"/>
          <w:sz w:val="27"/>
          <w:szCs w:val="27"/>
        </w:rPr>
      </w:pPr>
      <w:bookmarkStart w:id="0" w:name="_GoBack"/>
      <w:bookmarkEnd w:id="0"/>
    </w:p>
    <w:sectPr w:rsidR="007400B9" w:rsidRPr="009D2EA0" w:rsidSect="00024C8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701" w:left="153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EA711" w14:textId="77777777" w:rsidR="00C25411" w:rsidRDefault="00C25411" w:rsidP="000E7E60">
      <w:r>
        <w:separator/>
      </w:r>
    </w:p>
  </w:endnote>
  <w:endnote w:type="continuationSeparator" w:id="0">
    <w:p w14:paraId="341C7C23" w14:textId="77777777" w:rsidR="00C25411" w:rsidRDefault="00C25411" w:rsidP="000E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6BAD1" w14:textId="77777777" w:rsidR="00107DD7" w:rsidRDefault="00D83251" w:rsidP="00973FD2">
    <w:pPr>
      <w:pStyle w:val="Zpat"/>
    </w:pPr>
    <w:r w:rsidRPr="005E05D3">
      <w:rPr>
        <w:b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1C6B4" wp14:editId="56A0E6D8">
              <wp:simplePos x="0" y="0"/>
              <wp:positionH relativeFrom="column">
                <wp:posOffset>5797550</wp:posOffset>
              </wp:positionH>
              <wp:positionV relativeFrom="paragraph">
                <wp:posOffset>-742950</wp:posOffset>
              </wp:positionV>
              <wp:extent cx="456565" cy="142875"/>
              <wp:effectExtent l="0" t="0" r="635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142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EC04D2" w14:textId="77777777" w:rsidR="00D83251" w:rsidRPr="00D83251" w:rsidRDefault="00D83251" w:rsidP="00D83251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D83251">
                            <w:rPr>
                              <w:rStyle w:val="slostrnky"/>
                            </w:rPr>
                            <w:fldChar w:fldCharType="begin"/>
                          </w:r>
                          <w:r w:rsidRPr="00D83251">
                            <w:rPr>
                              <w:rStyle w:val="slostrnky"/>
                            </w:rPr>
                            <w:instrText>PAGE  \* Arabic  \* MERGEFORMAT</w:instrText>
                          </w:r>
                          <w:r w:rsidRPr="00D83251">
                            <w:rPr>
                              <w:rStyle w:val="slostrnky"/>
                            </w:rPr>
                            <w:fldChar w:fldCharType="separate"/>
                          </w:r>
                          <w:r w:rsidR="009D2EA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D83251">
                            <w:rPr>
                              <w:rStyle w:val="slostrnky"/>
                            </w:rPr>
                            <w:fldChar w:fldCharType="end"/>
                          </w:r>
                          <w:r w:rsidRPr="00D83251">
                            <w:rPr>
                              <w:rStyle w:val="slostrnky"/>
                            </w:rPr>
                            <w:t>/</w:t>
                          </w:r>
                          <w:r w:rsidRPr="00D83251">
                            <w:rPr>
                              <w:rStyle w:val="slostrnky"/>
                            </w:rPr>
                            <w:fldChar w:fldCharType="begin"/>
                          </w:r>
                          <w:r w:rsidRPr="00D83251">
                            <w:rPr>
                              <w:rStyle w:val="slostrnky"/>
                            </w:rPr>
                            <w:instrText>NUMPAGES  \* Arabic  \* MERGEFORMAT</w:instrText>
                          </w:r>
                          <w:r w:rsidRPr="00D83251">
                            <w:rPr>
                              <w:rStyle w:val="slostrnky"/>
                            </w:rPr>
                            <w:fldChar w:fldCharType="separate"/>
                          </w:r>
                          <w:r w:rsidR="009D2EA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D83251"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1C6B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56.5pt;margin-top:-58.5pt;width:35.9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" filled="f" stroked="f" strokeweight=".5pt">
              <v:textbox inset="0,0,0,0">
                <w:txbxContent>
                  <w:p w14:paraId="69EC04D2" w14:textId="77777777" w:rsidR="00D83251" w:rsidRPr="00D83251" w:rsidRDefault="00D83251" w:rsidP="00D83251">
                    <w:pPr>
                      <w:jc w:val="right"/>
                      <w:rPr>
                        <w:rStyle w:val="slostrnky"/>
                      </w:rPr>
                    </w:pPr>
                    <w:r w:rsidRPr="00D83251">
                      <w:rPr>
                        <w:rStyle w:val="slostrnky"/>
                      </w:rPr>
                      <w:fldChar w:fldCharType="begin"/>
                    </w:r>
                    <w:r w:rsidRPr="00D83251">
                      <w:rPr>
                        <w:rStyle w:val="slostrnky"/>
                      </w:rPr>
                      <w:instrText>PAGE  \* Arabic  \* MERGEFORMAT</w:instrText>
                    </w:r>
                    <w:r w:rsidRPr="00D83251">
                      <w:rPr>
                        <w:rStyle w:val="slostrnky"/>
                      </w:rPr>
                      <w:fldChar w:fldCharType="separate"/>
                    </w:r>
                    <w:r w:rsidR="009D2EA0">
                      <w:rPr>
                        <w:rStyle w:val="slostrnky"/>
                        <w:noProof/>
                      </w:rPr>
                      <w:t>2</w:t>
                    </w:r>
                    <w:r w:rsidRPr="00D83251">
                      <w:rPr>
                        <w:rStyle w:val="slostrnky"/>
                      </w:rPr>
                      <w:fldChar w:fldCharType="end"/>
                    </w:r>
                    <w:r w:rsidRPr="00D83251">
                      <w:rPr>
                        <w:rStyle w:val="slostrnky"/>
                      </w:rPr>
                      <w:t>/</w:t>
                    </w:r>
                    <w:r w:rsidRPr="00D83251">
                      <w:rPr>
                        <w:rStyle w:val="slostrnky"/>
                      </w:rPr>
                      <w:fldChar w:fldCharType="begin"/>
                    </w:r>
                    <w:r w:rsidRPr="00D83251">
                      <w:rPr>
                        <w:rStyle w:val="slostrnky"/>
                      </w:rPr>
                      <w:instrText>NUMPAGES  \* Arabic  \* MERGEFORMAT</w:instrText>
                    </w:r>
                    <w:r w:rsidRPr="00D83251">
                      <w:rPr>
                        <w:rStyle w:val="slostrnky"/>
                      </w:rPr>
                      <w:fldChar w:fldCharType="separate"/>
                    </w:r>
                    <w:r w:rsidR="009D2EA0">
                      <w:rPr>
                        <w:rStyle w:val="slostrnky"/>
                        <w:noProof/>
                      </w:rPr>
                      <w:t>2</w:t>
                    </w:r>
                    <w:r w:rsidRPr="00D83251"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0B2F" w14:textId="77777777" w:rsidR="003D2AF3" w:rsidRPr="00C06753" w:rsidRDefault="004E7640" w:rsidP="00024C8C">
    <w:pPr>
      <w:pStyle w:val="03Footerinformation"/>
    </w:pPr>
    <w:r w:rsidRPr="00024C8C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F18B8F" wp14:editId="3F839E07">
              <wp:simplePos x="0" y="0"/>
              <wp:positionH relativeFrom="column">
                <wp:posOffset>5803900</wp:posOffset>
              </wp:positionH>
              <wp:positionV relativeFrom="margin">
                <wp:posOffset>7892415</wp:posOffset>
              </wp:positionV>
              <wp:extent cx="457200" cy="144000"/>
              <wp:effectExtent l="0" t="0" r="0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DFED9" w14:textId="77777777" w:rsidR="00107DD7" w:rsidRPr="00D83251" w:rsidRDefault="00107DD7" w:rsidP="00F1391B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D83251">
                            <w:rPr>
                              <w:rStyle w:val="slostrnky"/>
                            </w:rPr>
                            <w:fldChar w:fldCharType="begin"/>
                          </w:r>
                          <w:r w:rsidRPr="00D83251">
                            <w:rPr>
                              <w:rStyle w:val="slostrnky"/>
                            </w:rPr>
                            <w:instrText>PAGE  \* Arabic  \* MERGEFORMAT</w:instrText>
                          </w:r>
                          <w:r w:rsidRPr="00D83251">
                            <w:rPr>
                              <w:rStyle w:val="slostrnky"/>
                            </w:rPr>
                            <w:fldChar w:fldCharType="separate"/>
                          </w:r>
                          <w:r w:rsidR="009D2EA0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D83251">
                            <w:rPr>
                              <w:rStyle w:val="slostrnky"/>
                            </w:rPr>
                            <w:fldChar w:fldCharType="end"/>
                          </w:r>
                          <w:r w:rsidRPr="00D83251">
                            <w:rPr>
                              <w:rStyle w:val="slostrnky"/>
                            </w:rPr>
                            <w:t>/</w:t>
                          </w:r>
                          <w:r w:rsidRPr="003C12E2">
                            <w:rPr>
                              <w:rStyle w:val="slostrnky"/>
                            </w:rPr>
                            <w:fldChar w:fldCharType="begin"/>
                          </w:r>
                          <w:r w:rsidRPr="003C12E2">
                            <w:rPr>
                              <w:rStyle w:val="slostrnky"/>
                            </w:rPr>
                            <w:instrText>NUMPAGES  \* Arabic  \* MERGEFORMAT</w:instrText>
                          </w:r>
                          <w:r w:rsidRPr="003C12E2">
                            <w:rPr>
                              <w:rStyle w:val="slostrnky"/>
                            </w:rPr>
                            <w:fldChar w:fldCharType="separate"/>
                          </w:r>
                          <w:r w:rsidR="009D2EA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3C12E2"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18B8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57pt;margin-top:621.45pt;width:36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" filled="f" stroked="f" strokeweight=".5pt">
              <v:textbox inset="0,0,0,0">
                <w:txbxContent>
                  <w:p w14:paraId="749DFED9" w14:textId="77777777" w:rsidR="00107DD7" w:rsidRPr="00D83251" w:rsidRDefault="00107DD7" w:rsidP="00F1391B">
                    <w:pPr>
                      <w:jc w:val="right"/>
                      <w:rPr>
                        <w:rStyle w:val="slostrnky"/>
                      </w:rPr>
                    </w:pPr>
                    <w:r w:rsidRPr="00D83251">
                      <w:rPr>
                        <w:rStyle w:val="slostrnky"/>
                      </w:rPr>
                      <w:fldChar w:fldCharType="begin"/>
                    </w:r>
                    <w:r w:rsidRPr="00D83251">
                      <w:rPr>
                        <w:rStyle w:val="slostrnky"/>
                      </w:rPr>
                      <w:instrText>PAGE  \* Arabic  \* MERGEFORMAT</w:instrText>
                    </w:r>
                    <w:r w:rsidRPr="00D83251">
                      <w:rPr>
                        <w:rStyle w:val="slostrnky"/>
                      </w:rPr>
                      <w:fldChar w:fldCharType="separate"/>
                    </w:r>
                    <w:r w:rsidR="009D2EA0">
                      <w:rPr>
                        <w:rStyle w:val="slostrnky"/>
                        <w:noProof/>
                      </w:rPr>
                      <w:t>1</w:t>
                    </w:r>
                    <w:r w:rsidRPr="00D83251">
                      <w:rPr>
                        <w:rStyle w:val="slostrnky"/>
                      </w:rPr>
                      <w:fldChar w:fldCharType="end"/>
                    </w:r>
                    <w:r w:rsidRPr="00D83251">
                      <w:rPr>
                        <w:rStyle w:val="slostrnky"/>
                      </w:rPr>
                      <w:t>/</w:t>
                    </w:r>
                    <w:r w:rsidRPr="003C12E2">
                      <w:rPr>
                        <w:rStyle w:val="slostrnky"/>
                      </w:rPr>
                      <w:fldChar w:fldCharType="begin"/>
                    </w:r>
                    <w:r w:rsidRPr="003C12E2">
                      <w:rPr>
                        <w:rStyle w:val="slostrnky"/>
                      </w:rPr>
                      <w:instrText>NUMPAGES  \* Arabic  \* MERGEFORMAT</w:instrText>
                    </w:r>
                    <w:r w:rsidRPr="003C12E2">
                      <w:rPr>
                        <w:rStyle w:val="slostrnky"/>
                      </w:rPr>
                      <w:fldChar w:fldCharType="separate"/>
                    </w:r>
                    <w:r w:rsidR="009D2EA0">
                      <w:rPr>
                        <w:rStyle w:val="slostrnky"/>
                        <w:noProof/>
                      </w:rPr>
                      <w:t>2</w:t>
                    </w:r>
                    <w:r w:rsidRPr="003C12E2"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1299C43A" w14:textId="77777777" w:rsidR="00107DD7" w:rsidRDefault="00107DD7" w:rsidP="005E05D3">
    <w:pPr>
      <w:pStyle w:val="03Footerinform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8A769" w14:textId="77777777" w:rsidR="00C25411" w:rsidRDefault="00C25411" w:rsidP="000E7E60">
      <w:r>
        <w:separator/>
      </w:r>
    </w:p>
  </w:footnote>
  <w:footnote w:type="continuationSeparator" w:id="0">
    <w:p w14:paraId="15AE126F" w14:textId="77777777" w:rsidR="00C25411" w:rsidRDefault="00C25411" w:rsidP="000E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5EECE" w14:textId="01148455" w:rsidR="55796900" w:rsidRDefault="55796900" w:rsidP="55796900">
    <w:pPr>
      <w:pStyle w:val="Senderline"/>
      <w:ind w:left="0"/>
      <w:rPr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6432" behindDoc="0" locked="0" layoutInCell="1" allowOverlap="1" wp14:anchorId="32E2F250" wp14:editId="2ABE504A">
          <wp:simplePos x="0" y="0"/>
          <wp:positionH relativeFrom="column">
            <wp:posOffset>4638040</wp:posOffset>
          </wp:positionH>
          <wp:positionV relativeFrom="paragraph">
            <wp:posOffset>514350</wp:posOffset>
          </wp:positionV>
          <wp:extent cx="1656000" cy="662400"/>
          <wp:effectExtent l="0" t="0" r="1905" b="4445"/>
          <wp:wrapSquare wrapText="bothSides"/>
          <wp:docPr id="2085870593" name="Grafik 1" descr="C:\Users\MAXMUS~1\AppData\Local\Temp\vmware-Max Mustermann\VMwareDnD\a5e2b845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378F" w14:textId="77777777" w:rsidR="00395AB8" w:rsidRDefault="00395AB8" w:rsidP="00972E80">
    <w:pPr>
      <w:pStyle w:val="Senderline"/>
      <w:tabs>
        <w:tab w:val="clear" w:pos="7088"/>
        <w:tab w:val="left" w:pos="6607"/>
      </w:tabs>
      <w:ind w:left="0"/>
      <w:rPr>
        <w:sz w:val="16"/>
      </w:rPr>
    </w:pPr>
  </w:p>
  <w:p w14:paraId="6A05A809" w14:textId="77777777" w:rsidR="00395AB8" w:rsidRDefault="00395AB8" w:rsidP="00395AB8">
    <w:pPr>
      <w:pStyle w:val="Senderline"/>
      <w:ind w:left="0"/>
      <w:rPr>
        <w:sz w:val="16"/>
      </w:rPr>
    </w:pPr>
  </w:p>
  <w:p w14:paraId="5A39BBE3" w14:textId="77777777" w:rsidR="00395AB8" w:rsidRDefault="00395AB8" w:rsidP="00395AB8">
    <w:pPr>
      <w:pStyle w:val="Senderline"/>
      <w:ind w:left="0"/>
      <w:rPr>
        <w:sz w:val="16"/>
      </w:rPr>
    </w:pPr>
  </w:p>
  <w:p w14:paraId="41C8F396" w14:textId="77777777" w:rsidR="00395AB8" w:rsidRDefault="00395AB8" w:rsidP="00395AB8">
    <w:pPr>
      <w:pStyle w:val="Senderline"/>
      <w:ind w:left="0"/>
      <w:rPr>
        <w:sz w:val="16"/>
      </w:rPr>
    </w:pPr>
  </w:p>
  <w:p w14:paraId="551D1EA5" w14:textId="77777777" w:rsidR="00395AB8" w:rsidRDefault="005B6A70" w:rsidP="00395AB8">
    <w:pPr>
      <w:pStyle w:val="Senderline"/>
      <w:ind w:left="0"/>
      <w:rPr>
        <w:sz w:val="16"/>
      </w:rPr>
    </w:pPr>
    <w:r w:rsidRPr="000F0C71">
      <w:rPr>
        <w:noProof/>
        <w:sz w:val="16"/>
        <w:lang w:val="cs-CZ" w:eastAsia="cs-CZ"/>
      </w:rPr>
      <w:drawing>
        <wp:anchor distT="0" distB="0" distL="114300" distR="114300" simplePos="0" relativeHeight="251644928" behindDoc="0" locked="0" layoutInCell="1" allowOverlap="1" wp14:anchorId="75C4C541" wp14:editId="18D0582F">
          <wp:simplePos x="0" y="0"/>
          <wp:positionH relativeFrom="page">
            <wp:posOffset>5573395</wp:posOffset>
          </wp:positionH>
          <wp:positionV relativeFrom="page">
            <wp:posOffset>612140</wp:posOffset>
          </wp:positionV>
          <wp:extent cx="1656000" cy="662400"/>
          <wp:effectExtent l="0" t="0" r="1905" b="4445"/>
          <wp:wrapSquare wrapText="bothSides"/>
          <wp:docPr id="328" name="Grafik 1" descr="C:\Users\MAXMUS~1\AppData\Local\Temp\vmware-Max Mustermann\VMwareDnD\a5e2b845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MUS~1\AppData\Local\Temp\vmware-Max Mustermann\VMwareDnD\a5e2b845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3D3EC" w14:textId="77777777" w:rsidR="00395AB8" w:rsidRPr="00C06753" w:rsidRDefault="00395AB8" w:rsidP="00395AB8">
    <w:pPr>
      <w:pStyle w:val="Senderline"/>
      <w:ind w:left="0"/>
      <w:rPr>
        <w:sz w:val="16"/>
        <w:szCs w:val="16"/>
      </w:rPr>
    </w:pPr>
  </w:p>
  <w:p w14:paraId="3656B9AB" w14:textId="77777777" w:rsidR="00395AB8" w:rsidRPr="00C06753" w:rsidRDefault="00395AB8" w:rsidP="00395AB8">
    <w:pPr>
      <w:pStyle w:val="Senderline"/>
      <w:ind w:left="0"/>
      <w:rPr>
        <w:sz w:val="16"/>
        <w:szCs w:val="16"/>
      </w:rPr>
    </w:pPr>
  </w:p>
  <w:p w14:paraId="45FB0818" w14:textId="77777777" w:rsidR="00395AB8" w:rsidRDefault="00395AB8" w:rsidP="00395AB8">
    <w:pPr>
      <w:pStyle w:val="Senderline"/>
      <w:ind w:left="0"/>
      <w:rPr>
        <w:sz w:val="16"/>
      </w:rPr>
    </w:pPr>
  </w:p>
  <w:p w14:paraId="049F31CB" w14:textId="77777777" w:rsidR="00E3066B" w:rsidRDefault="00E3066B" w:rsidP="00395AB8">
    <w:pPr>
      <w:pStyle w:val="Senderline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AEA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6D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09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25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CC2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86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8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548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5CC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44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71B"/>
    <w:multiLevelType w:val="hybridMultilevel"/>
    <w:tmpl w:val="58D08E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F1287"/>
    <w:multiLevelType w:val="hybridMultilevel"/>
    <w:tmpl w:val="EBB29C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F44A9"/>
    <w:multiLevelType w:val="hybridMultilevel"/>
    <w:tmpl w:val="ACE8F0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1D8F"/>
    <w:multiLevelType w:val="hybridMultilevel"/>
    <w:tmpl w:val="720252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E5E94"/>
    <w:multiLevelType w:val="hybridMultilevel"/>
    <w:tmpl w:val="4378D3A6"/>
    <w:lvl w:ilvl="0" w:tplc="2CDA22DC">
      <w:start w:val="1"/>
      <w:numFmt w:val="decimal"/>
      <w:lvlText w:val="%1."/>
      <w:lvlJc w:val="left"/>
      <w:pPr>
        <w:ind w:left="720" w:hanging="360"/>
      </w:pPr>
    </w:lvl>
    <w:lvl w:ilvl="1" w:tplc="A2DA2E24">
      <w:start w:val="1"/>
      <w:numFmt w:val="lowerLetter"/>
      <w:lvlText w:val="%2."/>
      <w:lvlJc w:val="left"/>
      <w:pPr>
        <w:ind w:left="1440" w:hanging="360"/>
      </w:pPr>
    </w:lvl>
    <w:lvl w:ilvl="2" w:tplc="6AFCE722">
      <w:start w:val="1"/>
      <w:numFmt w:val="lowerRoman"/>
      <w:lvlText w:val="%3."/>
      <w:lvlJc w:val="right"/>
      <w:pPr>
        <w:ind w:left="2160" w:hanging="180"/>
      </w:pPr>
    </w:lvl>
    <w:lvl w:ilvl="3" w:tplc="A19442D2">
      <w:start w:val="1"/>
      <w:numFmt w:val="decimal"/>
      <w:lvlText w:val="%4."/>
      <w:lvlJc w:val="left"/>
      <w:pPr>
        <w:ind w:left="2880" w:hanging="360"/>
      </w:pPr>
    </w:lvl>
    <w:lvl w:ilvl="4" w:tplc="05E2306A">
      <w:start w:val="1"/>
      <w:numFmt w:val="lowerLetter"/>
      <w:lvlText w:val="%5."/>
      <w:lvlJc w:val="left"/>
      <w:pPr>
        <w:ind w:left="3600" w:hanging="360"/>
      </w:pPr>
    </w:lvl>
    <w:lvl w:ilvl="5" w:tplc="B3903084">
      <w:start w:val="1"/>
      <w:numFmt w:val="lowerRoman"/>
      <w:lvlText w:val="%6."/>
      <w:lvlJc w:val="right"/>
      <w:pPr>
        <w:ind w:left="4320" w:hanging="180"/>
      </w:pPr>
    </w:lvl>
    <w:lvl w:ilvl="6" w:tplc="8DF80AA6">
      <w:start w:val="1"/>
      <w:numFmt w:val="decimal"/>
      <w:lvlText w:val="%7."/>
      <w:lvlJc w:val="left"/>
      <w:pPr>
        <w:ind w:left="5040" w:hanging="360"/>
      </w:pPr>
    </w:lvl>
    <w:lvl w:ilvl="7" w:tplc="E7F2D930">
      <w:start w:val="1"/>
      <w:numFmt w:val="lowerLetter"/>
      <w:lvlText w:val="%8."/>
      <w:lvlJc w:val="left"/>
      <w:pPr>
        <w:ind w:left="5760" w:hanging="360"/>
      </w:pPr>
    </w:lvl>
    <w:lvl w:ilvl="8" w:tplc="A1A4B3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9F3"/>
    <w:multiLevelType w:val="hybridMultilevel"/>
    <w:tmpl w:val="2B8609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5129"/>
    <w:multiLevelType w:val="hybridMultilevel"/>
    <w:tmpl w:val="D3E2FC7A"/>
    <w:lvl w:ilvl="0" w:tplc="988A67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5384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86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4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A6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24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CF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C5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2B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145A6"/>
    <w:multiLevelType w:val="hybridMultilevel"/>
    <w:tmpl w:val="50C06F62"/>
    <w:lvl w:ilvl="0" w:tplc="76CCD8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690C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A0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C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09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63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AE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E7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E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forms" w:formatting="1" w:enforcement="0"/>
  <w:autoFormatOverride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A7"/>
    <w:rsid w:val="000171DC"/>
    <w:rsid w:val="00024C8C"/>
    <w:rsid w:val="00025098"/>
    <w:rsid w:val="00043D2F"/>
    <w:rsid w:val="000A7A16"/>
    <w:rsid w:val="000C08B3"/>
    <w:rsid w:val="000C3C3C"/>
    <w:rsid w:val="000D6320"/>
    <w:rsid w:val="000E7E60"/>
    <w:rsid w:val="000F0C71"/>
    <w:rsid w:val="000F2AE4"/>
    <w:rsid w:val="00107DD7"/>
    <w:rsid w:val="001653CB"/>
    <w:rsid w:val="001846FA"/>
    <w:rsid w:val="001965DA"/>
    <w:rsid w:val="001B7FF5"/>
    <w:rsid w:val="001D6706"/>
    <w:rsid w:val="001E4B8A"/>
    <w:rsid w:val="00222D55"/>
    <w:rsid w:val="00236BD5"/>
    <w:rsid w:val="00270B0C"/>
    <w:rsid w:val="00275034"/>
    <w:rsid w:val="0028494E"/>
    <w:rsid w:val="002B69FD"/>
    <w:rsid w:val="002D06A0"/>
    <w:rsid w:val="002D41BF"/>
    <w:rsid w:val="002E0212"/>
    <w:rsid w:val="002F2CBB"/>
    <w:rsid w:val="00307AC5"/>
    <w:rsid w:val="003249D8"/>
    <w:rsid w:val="00341D02"/>
    <w:rsid w:val="00350DA2"/>
    <w:rsid w:val="00375EDC"/>
    <w:rsid w:val="003815B7"/>
    <w:rsid w:val="003873E4"/>
    <w:rsid w:val="00395AB8"/>
    <w:rsid w:val="00395B28"/>
    <w:rsid w:val="003A504A"/>
    <w:rsid w:val="003B15D1"/>
    <w:rsid w:val="003B55C1"/>
    <w:rsid w:val="003C0065"/>
    <w:rsid w:val="003C12E2"/>
    <w:rsid w:val="003D2AF3"/>
    <w:rsid w:val="003E0231"/>
    <w:rsid w:val="003E2972"/>
    <w:rsid w:val="004078A7"/>
    <w:rsid w:val="00412031"/>
    <w:rsid w:val="004556D1"/>
    <w:rsid w:val="00457C2A"/>
    <w:rsid w:val="004643F1"/>
    <w:rsid w:val="004704DE"/>
    <w:rsid w:val="00475DCD"/>
    <w:rsid w:val="0047726C"/>
    <w:rsid w:val="00485864"/>
    <w:rsid w:val="00486C97"/>
    <w:rsid w:val="00496169"/>
    <w:rsid w:val="004A2190"/>
    <w:rsid w:val="004A48CD"/>
    <w:rsid w:val="004A7123"/>
    <w:rsid w:val="004C117A"/>
    <w:rsid w:val="004C334D"/>
    <w:rsid w:val="004D4763"/>
    <w:rsid w:val="004E7640"/>
    <w:rsid w:val="005013D1"/>
    <w:rsid w:val="00521367"/>
    <w:rsid w:val="00540180"/>
    <w:rsid w:val="00551D80"/>
    <w:rsid w:val="00561EAF"/>
    <w:rsid w:val="0058015D"/>
    <w:rsid w:val="00583F7D"/>
    <w:rsid w:val="005840E4"/>
    <w:rsid w:val="005B6A70"/>
    <w:rsid w:val="005B757A"/>
    <w:rsid w:val="005C20EB"/>
    <w:rsid w:val="005C543C"/>
    <w:rsid w:val="005C65A0"/>
    <w:rsid w:val="005E05D3"/>
    <w:rsid w:val="005E5974"/>
    <w:rsid w:val="00601139"/>
    <w:rsid w:val="006162AC"/>
    <w:rsid w:val="00620D28"/>
    <w:rsid w:val="0062294C"/>
    <w:rsid w:val="00630C53"/>
    <w:rsid w:val="0063731B"/>
    <w:rsid w:val="00646782"/>
    <w:rsid w:val="00646D86"/>
    <w:rsid w:val="006560B7"/>
    <w:rsid w:val="00664E75"/>
    <w:rsid w:val="00674A13"/>
    <w:rsid w:val="00696775"/>
    <w:rsid w:val="006B149F"/>
    <w:rsid w:val="006B616A"/>
    <w:rsid w:val="006C04B4"/>
    <w:rsid w:val="006C2112"/>
    <w:rsid w:val="006E0CDD"/>
    <w:rsid w:val="006F1BCE"/>
    <w:rsid w:val="006F7840"/>
    <w:rsid w:val="0073000D"/>
    <w:rsid w:val="007400B9"/>
    <w:rsid w:val="00751757"/>
    <w:rsid w:val="007518DE"/>
    <w:rsid w:val="00760BB3"/>
    <w:rsid w:val="00782C4A"/>
    <w:rsid w:val="007A170A"/>
    <w:rsid w:val="007F5FB4"/>
    <w:rsid w:val="008038D6"/>
    <w:rsid w:val="00833607"/>
    <w:rsid w:val="008363B5"/>
    <w:rsid w:val="0084233D"/>
    <w:rsid w:val="00852DE9"/>
    <w:rsid w:val="0087417F"/>
    <w:rsid w:val="00876109"/>
    <w:rsid w:val="008765C6"/>
    <w:rsid w:val="00882A7E"/>
    <w:rsid w:val="00894934"/>
    <w:rsid w:val="008A2471"/>
    <w:rsid w:val="008A66DD"/>
    <w:rsid w:val="008D24EB"/>
    <w:rsid w:val="008E3E44"/>
    <w:rsid w:val="008F32C5"/>
    <w:rsid w:val="0090216A"/>
    <w:rsid w:val="00905FBC"/>
    <w:rsid w:val="009106FA"/>
    <w:rsid w:val="00923668"/>
    <w:rsid w:val="00933F75"/>
    <w:rsid w:val="009370C1"/>
    <w:rsid w:val="00937C8E"/>
    <w:rsid w:val="009418DD"/>
    <w:rsid w:val="00956AE0"/>
    <w:rsid w:val="00957905"/>
    <w:rsid w:val="00972E80"/>
    <w:rsid w:val="00973FD2"/>
    <w:rsid w:val="00981E17"/>
    <w:rsid w:val="009D1B2D"/>
    <w:rsid w:val="009D1D31"/>
    <w:rsid w:val="009D2EA0"/>
    <w:rsid w:val="009D3E7B"/>
    <w:rsid w:val="009D6F4A"/>
    <w:rsid w:val="009F3735"/>
    <w:rsid w:val="00A03356"/>
    <w:rsid w:val="00A078A1"/>
    <w:rsid w:val="00A17D15"/>
    <w:rsid w:val="00A22070"/>
    <w:rsid w:val="00A25F55"/>
    <w:rsid w:val="00A47E35"/>
    <w:rsid w:val="00A619F1"/>
    <w:rsid w:val="00AA7F53"/>
    <w:rsid w:val="00AB00E6"/>
    <w:rsid w:val="00AB2913"/>
    <w:rsid w:val="00AC0106"/>
    <w:rsid w:val="00AD0647"/>
    <w:rsid w:val="00AD0A35"/>
    <w:rsid w:val="00AF7EDA"/>
    <w:rsid w:val="00B00FC7"/>
    <w:rsid w:val="00B04340"/>
    <w:rsid w:val="00B21062"/>
    <w:rsid w:val="00B3143A"/>
    <w:rsid w:val="00B350F8"/>
    <w:rsid w:val="00B44305"/>
    <w:rsid w:val="00B46DF6"/>
    <w:rsid w:val="00B7328B"/>
    <w:rsid w:val="00B913CA"/>
    <w:rsid w:val="00B93245"/>
    <w:rsid w:val="00BA14C6"/>
    <w:rsid w:val="00BC5684"/>
    <w:rsid w:val="00BC7A32"/>
    <w:rsid w:val="00BD4A14"/>
    <w:rsid w:val="00BE3846"/>
    <w:rsid w:val="00BF3CB7"/>
    <w:rsid w:val="00BF42A5"/>
    <w:rsid w:val="00BF5492"/>
    <w:rsid w:val="00C06753"/>
    <w:rsid w:val="00C12AA7"/>
    <w:rsid w:val="00C25411"/>
    <w:rsid w:val="00C31D3E"/>
    <w:rsid w:val="00C348AF"/>
    <w:rsid w:val="00C47938"/>
    <w:rsid w:val="00C50733"/>
    <w:rsid w:val="00C53929"/>
    <w:rsid w:val="00C87E71"/>
    <w:rsid w:val="00C91E7F"/>
    <w:rsid w:val="00CA2AAD"/>
    <w:rsid w:val="00CA3F83"/>
    <w:rsid w:val="00CB5730"/>
    <w:rsid w:val="00CD5534"/>
    <w:rsid w:val="00CD60E1"/>
    <w:rsid w:val="00CE7895"/>
    <w:rsid w:val="00D25C92"/>
    <w:rsid w:val="00D520BA"/>
    <w:rsid w:val="00D73A86"/>
    <w:rsid w:val="00D75DFC"/>
    <w:rsid w:val="00D83251"/>
    <w:rsid w:val="00D859D5"/>
    <w:rsid w:val="00D977BE"/>
    <w:rsid w:val="00DA726B"/>
    <w:rsid w:val="00DC0CFB"/>
    <w:rsid w:val="00DD1ABB"/>
    <w:rsid w:val="00DE6D2C"/>
    <w:rsid w:val="00E01291"/>
    <w:rsid w:val="00E03919"/>
    <w:rsid w:val="00E3066B"/>
    <w:rsid w:val="00E66491"/>
    <w:rsid w:val="00E67410"/>
    <w:rsid w:val="00E95DEC"/>
    <w:rsid w:val="00EA558B"/>
    <w:rsid w:val="00EC1BEC"/>
    <w:rsid w:val="00EC5020"/>
    <w:rsid w:val="00EE15BC"/>
    <w:rsid w:val="00EF3090"/>
    <w:rsid w:val="00EF5A89"/>
    <w:rsid w:val="00F027C3"/>
    <w:rsid w:val="00F046CF"/>
    <w:rsid w:val="00F1391B"/>
    <w:rsid w:val="00F30E71"/>
    <w:rsid w:val="00F61D44"/>
    <w:rsid w:val="00F80B35"/>
    <w:rsid w:val="00FA0494"/>
    <w:rsid w:val="00FD280D"/>
    <w:rsid w:val="00FD3552"/>
    <w:rsid w:val="00FE447A"/>
    <w:rsid w:val="00FF47FD"/>
    <w:rsid w:val="00FF7810"/>
    <w:rsid w:val="073F40D3"/>
    <w:rsid w:val="09A55945"/>
    <w:rsid w:val="0EC8128D"/>
    <w:rsid w:val="12FA6416"/>
    <w:rsid w:val="1308EE18"/>
    <w:rsid w:val="1408B18F"/>
    <w:rsid w:val="171A5111"/>
    <w:rsid w:val="229E6BD5"/>
    <w:rsid w:val="22AAF301"/>
    <w:rsid w:val="40A10293"/>
    <w:rsid w:val="41836F2C"/>
    <w:rsid w:val="55161B93"/>
    <w:rsid w:val="55796900"/>
    <w:rsid w:val="5596E4C1"/>
    <w:rsid w:val="564C79F3"/>
    <w:rsid w:val="5B19DA23"/>
    <w:rsid w:val="5C3088E8"/>
    <w:rsid w:val="62DE6ED4"/>
    <w:rsid w:val="6354F412"/>
    <w:rsid w:val="76A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BDC5B"/>
  <w14:defaultImageDpi w14:val="150"/>
  <w15:docId w15:val="{8F2F0F03-F648-4023-A2C5-ED42F25B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rsid w:val="00AD0A35"/>
    <w:rPr>
      <w:lang w:val="en-US"/>
    </w:rPr>
  </w:style>
  <w:style w:type="paragraph" w:styleId="Nadpis1">
    <w:name w:val="heading 1"/>
    <w:aliases w:val="04. HEADLINE 1"/>
    <w:basedOn w:val="Normln"/>
    <w:next w:val="Normln"/>
    <w:link w:val="Nadpis1Char"/>
    <w:uiPriority w:val="9"/>
    <w:qFormat/>
    <w:rsid w:val="00A17D1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aps/>
      <w:color w:val="193C69" w:themeColor="accent2"/>
      <w:sz w:val="36"/>
      <w:szCs w:val="32"/>
    </w:rPr>
  </w:style>
  <w:style w:type="paragraph" w:styleId="Nadpis2">
    <w:name w:val="heading 2"/>
    <w:aliases w:val="05. Subheadline"/>
    <w:basedOn w:val="Default"/>
    <w:next w:val="Normln"/>
    <w:link w:val="Nadpis2Char"/>
    <w:uiPriority w:val="9"/>
    <w:unhideWhenUsed/>
    <w:qFormat/>
    <w:rsid w:val="004A7123"/>
    <w:pPr>
      <w:keepNext/>
      <w:keepLines/>
      <w:outlineLvl w:val="1"/>
    </w:pPr>
    <w:rPr>
      <w:rFonts w:eastAsiaTheme="majorEastAsia" w:cstheme="majorBidi"/>
      <w:bCs/>
      <w:color w:val="3FB0EC" w:themeColor="accent3"/>
      <w:sz w:val="28"/>
      <w:szCs w:val="26"/>
    </w:rPr>
  </w:style>
  <w:style w:type="paragraph" w:styleId="Nadpis3">
    <w:name w:val="heading 3"/>
    <w:aliases w:val="06. HEADLINE 2"/>
    <w:basedOn w:val="Default"/>
    <w:next w:val="Default"/>
    <w:link w:val="Nadpis3Char"/>
    <w:uiPriority w:val="9"/>
    <w:unhideWhenUsed/>
    <w:qFormat/>
    <w:rsid w:val="00B00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  <w:color w:val="193C69" w:themeColor="accent2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0E7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7E60"/>
  </w:style>
  <w:style w:type="paragraph" w:styleId="Zpat">
    <w:name w:val="footer"/>
    <w:basedOn w:val="Normln"/>
    <w:link w:val="ZpatChar"/>
    <w:uiPriority w:val="99"/>
    <w:unhideWhenUsed/>
    <w:locked/>
    <w:rsid w:val="000E7E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E60"/>
  </w:style>
  <w:style w:type="paragraph" w:customStyle="1" w:styleId="Default">
    <w:name w:val="Default"/>
    <w:link w:val="DefaultChar"/>
    <w:locked/>
    <w:rsid w:val="006229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fobox">
    <w:name w:val="Infobox"/>
    <w:basedOn w:val="Normln"/>
    <w:link w:val="InfoboxChar"/>
    <w:locked/>
    <w:rsid w:val="00C06753"/>
    <w:pPr>
      <w:spacing w:after="180"/>
    </w:pPr>
    <w:rPr>
      <w:color w:val="193C69" w:themeColor="accent2"/>
      <w:sz w:val="17"/>
      <w:szCs w:val="17"/>
      <w:lang w:val="de-DE"/>
    </w:rPr>
  </w:style>
  <w:style w:type="character" w:customStyle="1" w:styleId="Nadpis1Char">
    <w:name w:val="Nadpis 1 Char"/>
    <w:aliases w:val="04. HEADLINE 1 Char"/>
    <w:basedOn w:val="Standardnpsmoodstavce"/>
    <w:link w:val="Nadpis1"/>
    <w:uiPriority w:val="9"/>
    <w:rsid w:val="00A17D15"/>
    <w:rPr>
      <w:rFonts w:ascii="Calibri" w:eastAsiaTheme="majorEastAsia" w:hAnsi="Calibri" w:cstheme="majorBidi"/>
      <w:b/>
      <w:caps/>
      <w:color w:val="193C69" w:themeColor="accent2"/>
      <w:sz w:val="36"/>
      <w:szCs w:val="32"/>
      <w:lang w:val="en-US"/>
    </w:rPr>
  </w:style>
  <w:style w:type="character" w:customStyle="1" w:styleId="InfoboxChar">
    <w:name w:val="Infobox Char"/>
    <w:basedOn w:val="Standardnpsmoodstavce"/>
    <w:link w:val="Infobox"/>
    <w:rsid w:val="00C06753"/>
    <w:rPr>
      <w:color w:val="193C69" w:themeColor="accent2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locked/>
    <w:rsid w:val="00D73A86"/>
    <w:rPr>
      <w:color w:val="0000FF" w:themeColor="hyperlink"/>
      <w:u w:val="single"/>
    </w:rPr>
  </w:style>
  <w:style w:type="paragraph" w:customStyle="1" w:styleId="Senderline">
    <w:name w:val="Sender line"/>
    <w:basedOn w:val="Default"/>
    <w:link w:val="SenderlineChar"/>
    <w:locked/>
    <w:rsid w:val="005840E4"/>
    <w:pPr>
      <w:tabs>
        <w:tab w:val="center" w:pos="3612"/>
        <w:tab w:val="left" w:pos="7088"/>
      </w:tabs>
      <w:ind w:left="403" w:right="403"/>
    </w:pPr>
    <w:rPr>
      <w:rFonts w:ascii="Calibri Light" w:hAnsi="Calibri Light" w:cs="Calibri-Light"/>
      <w:color w:val="ACACAC" w:themeColor="accent1"/>
      <w:sz w:val="14"/>
      <w:szCs w:val="14"/>
      <w:lang w:val="en-US"/>
    </w:rPr>
  </w:style>
  <w:style w:type="character" w:customStyle="1" w:styleId="DefaultChar">
    <w:name w:val="Default Char"/>
    <w:basedOn w:val="Standardnpsmoodstavce"/>
    <w:link w:val="Default"/>
    <w:rsid w:val="00D73A86"/>
    <w:rPr>
      <w:rFonts w:ascii="Calibri" w:hAnsi="Calibri" w:cs="Calibri"/>
      <w:color w:val="000000"/>
      <w:sz w:val="24"/>
      <w:szCs w:val="24"/>
    </w:rPr>
  </w:style>
  <w:style w:type="character" w:customStyle="1" w:styleId="SenderlineChar">
    <w:name w:val="Sender line Char"/>
    <w:basedOn w:val="DefaultChar"/>
    <w:link w:val="Senderline"/>
    <w:rsid w:val="005840E4"/>
    <w:rPr>
      <w:rFonts w:ascii="Calibri Light" w:hAnsi="Calibri Light" w:cs="Calibri-Light"/>
      <w:color w:val="ACACAC" w:themeColor="accent1"/>
      <w:sz w:val="14"/>
      <w:szCs w:val="14"/>
      <w:lang w:val="en-US"/>
    </w:rPr>
  </w:style>
  <w:style w:type="table" w:styleId="Mkatabulky">
    <w:name w:val="Table Grid"/>
    <w:basedOn w:val="Normlntabulka"/>
    <w:uiPriority w:val="39"/>
    <w:locked/>
    <w:rsid w:val="005C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ln"/>
    <w:locked/>
    <w:rsid w:val="00DD1ABB"/>
    <w:pPr>
      <w:contextualSpacing/>
    </w:pPr>
  </w:style>
  <w:style w:type="paragraph" w:customStyle="1" w:styleId="Subject">
    <w:name w:val="Subject"/>
    <w:basedOn w:val="Normln"/>
    <w:locked/>
    <w:rsid w:val="00601139"/>
    <w:pPr>
      <w:spacing w:before="220" w:after="440"/>
      <w:contextualSpacing/>
    </w:pPr>
    <w:rPr>
      <w:b/>
    </w:rPr>
  </w:style>
  <w:style w:type="character" w:styleId="Zstupntext">
    <w:name w:val="Placeholder Text"/>
    <w:basedOn w:val="Standardnpsmoodstavce"/>
    <w:uiPriority w:val="99"/>
    <w:semiHidden/>
    <w:locked/>
    <w:rsid w:val="005E5974"/>
    <w:rPr>
      <w:color w:val="808080"/>
    </w:rPr>
  </w:style>
  <w:style w:type="paragraph" w:styleId="Zkladntext">
    <w:name w:val="Body Text"/>
    <w:aliases w:val="07. Text standard"/>
    <w:basedOn w:val="Normln"/>
    <w:link w:val="ZkladntextChar"/>
    <w:uiPriority w:val="99"/>
    <w:unhideWhenUsed/>
    <w:qFormat/>
    <w:rsid w:val="004C117A"/>
    <w:pPr>
      <w:spacing w:after="160"/>
    </w:pPr>
  </w:style>
  <w:style w:type="character" w:customStyle="1" w:styleId="ZkladntextChar">
    <w:name w:val="Základní text Char"/>
    <w:aliases w:val="07. Text standard Char"/>
    <w:basedOn w:val="Standardnpsmoodstavce"/>
    <w:link w:val="Zkladntext"/>
    <w:uiPriority w:val="99"/>
    <w:rsid w:val="004C117A"/>
    <w:rPr>
      <w:lang w:val="en-US"/>
    </w:rPr>
  </w:style>
  <w:style w:type="paragraph" w:customStyle="1" w:styleId="Regards">
    <w:name w:val="Regards"/>
    <w:basedOn w:val="Zkladntext"/>
    <w:locked/>
    <w:rsid w:val="00AD0647"/>
    <w:pPr>
      <w:spacing w:after="0"/>
    </w:pPr>
  </w:style>
  <w:style w:type="paragraph" w:customStyle="1" w:styleId="SenderName">
    <w:name w:val="Sender Name"/>
    <w:basedOn w:val="Regards"/>
    <w:next w:val="Regards"/>
    <w:locked/>
    <w:rsid w:val="00AD0647"/>
    <w:pPr>
      <w:spacing w:before="720"/>
    </w:pPr>
  </w:style>
  <w:style w:type="paragraph" w:customStyle="1" w:styleId="Titel1">
    <w:name w:val="Titel1"/>
    <w:basedOn w:val="Normln"/>
    <w:locked/>
    <w:rsid w:val="00FF7810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B6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16A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05. Subheadline Char"/>
    <w:basedOn w:val="Standardnpsmoodstavce"/>
    <w:link w:val="Nadpis2"/>
    <w:uiPriority w:val="9"/>
    <w:rsid w:val="004A7123"/>
    <w:rPr>
      <w:rFonts w:ascii="Calibri" w:eastAsiaTheme="majorEastAsia" w:hAnsi="Calibri" w:cstheme="majorBidi"/>
      <w:bCs/>
      <w:color w:val="3FB0EC" w:themeColor="accent3"/>
      <w:sz w:val="28"/>
      <w:szCs w:val="26"/>
    </w:rPr>
  </w:style>
  <w:style w:type="table" w:customStyle="1" w:styleId="TENTETable1">
    <w:name w:val="TENTE Table 1"/>
    <w:basedOn w:val="Normlntabulka"/>
    <w:uiPriority w:val="99"/>
    <w:rsid w:val="00C31D3E"/>
    <w:pPr>
      <w:spacing w:before="100" w:beforeAutospacing="1" w:after="100" w:afterAutospacing="1"/>
    </w:pPr>
    <w:rPr>
      <w:color w:val="193C69" w:themeColor="accent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DEDEDE" w:themeFill="text2" w:themeFillTint="33"/>
    </w:tc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Theme="majorHAnsi" w:hAnsiTheme="majorHAnsi"/>
        <w:b/>
        <w:color w:val="FFFFFF" w:themeColor="background1"/>
        <w:sz w:val="24"/>
      </w:rPr>
      <w:tblPr/>
      <w:tcPr>
        <w:shd w:val="clear" w:color="auto" w:fill="193C69" w:themeFill="accent2"/>
      </w:tcPr>
    </w:tblStylePr>
    <w:tblStylePr w:type="lastRow">
      <w:pPr>
        <w:jc w:val="left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  <w:rPr>
        <w:b w:val="0"/>
      </w:rPr>
    </w:tblStylePr>
  </w:style>
  <w:style w:type="paragraph" w:customStyle="1" w:styleId="Tableheadline">
    <w:name w:val="Tableheadline"/>
    <w:basedOn w:val="Default"/>
    <w:link w:val="TableheadlineChar"/>
    <w:rsid w:val="004704DE"/>
    <w:rPr>
      <w:rFonts w:asciiTheme="majorHAnsi" w:hAnsiTheme="majorHAnsi"/>
      <w:b/>
      <w:color w:val="FFFFFF" w:themeColor="background1"/>
    </w:rPr>
  </w:style>
  <w:style w:type="paragraph" w:customStyle="1" w:styleId="Tabletext">
    <w:name w:val="Tabletext"/>
    <w:basedOn w:val="Default"/>
    <w:link w:val="TabletextChar"/>
    <w:rsid w:val="004704DE"/>
    <w:rPr>
      <w:b/>
    </w:rPr>
  </w:style>
  <w:style w:type="character" w:customStyle="1" w:styleId="TableheadlineChar">
    <w:name w:val="Tableheadline Char"/>
    <w:basedOn w:val="DefaultChar"/>
    <w:link w:val="Tableheadline"/>
    <w:rsid w:val="004704DE"/>
    <w:rPr>
      <w:rFonts w:asciiTheme="majorHAnsi" w:hAnsiTheme="majorHAnsi" w:cs="Calibri"/>
      <w:b/>
      <w:color w:val="FFFFFF" w:themeColor="background1"/>
      <w:sz w:val="24"/>
      <w:szCs w:val="24"/>
    </w:rPr>
  </w:style>
  <w:style w:type="character" w:customStyle="1" w:styleId="TabletextChar">
    <w:name w:val="Tabletext Char"/>
    <w:basedOn w:val="DefaultChar"/>
    <w:link w:val="Tabletext"/>
    <w:rsid w:val="004704DE"/>
    <w:rPr>
      <w:rFonts w:ascii="Calibri" w:hAnsi="Calibri" w:cs="Calibri"/>
      <w:b/>
      <w:color w:val="000000"/>
      <w:sz w:val="24"/>
      <w:szCs w:val="24"/>
    </w:rPr>
  </w:style>
  <w:style w:type="table" w:customStyle="1" w:styleId="TENTETable2">
    <w:name w:val="TENTE Table 2"/>
    <w:basedOn w:val="Normlntabulka"/>
    <w:uiPriority w:val="99"/>
    <w:rsid w:val="00C31D3E"/>
    <w:pPr>
      <w:spacing w:before="100" w:beforeAutospacing="1" w:after="100" w:afterAutospacing="1"/>
    </w:pPr>
    <w:rPr>
      <w:color w:val="193C69" w:themeColor="accent2"/>
    </w:rPr>
    <w:tblPr>
      <w:tblBorders>
        <w:top w:val="single" w:sz="4" w:space="0" w:color="193C69" w:themeColor="accent2"/>
        <w:left w:val="single" w:sz="4" w:space="0" w:color="193C69" w:themeColor="accent2"/>
        <w:bottom w:val="single" w:sz="4" w:space="0" w:color="193C69" w:themeColor="accent2"/>
        <w:right w:val="single" w:sz="4" w:space="0" w:color="193C69" w:themeColor="accent2"/>
        <w:insideH w:val="single" w:sz="4" w:space="0" w:color="193C69" w:themeColor="accent2"/>
        <w:insideV w:val="single" w:sz="4" w:space="0" w:color="193C69" w:themeColor="accent2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193C69" w:themeFill="accent2"/>
      </w:tcPr>
    </w:tblStylePr>
    <w:tblStylePr w:type="firstCol">
      <w:pPr>
        <w:jc w:val="left"/>
      </w:pPr>
      <w:rPr>
        <w:rFonts w:asciiTheme="minorHAnsi" w:hAnsiTheme="minorHAnsi"/>
        <w:b w:val="0"/>
        <w:sz w:val="22"/>
      </w:rPr>
    </w:tblStylePr>
  </w:style>
  <w:style w:type="table" w:customStyle="1" w:styleId="TENTETable3">
    <w:name w:val="TENTE Table 3"/>
    <w:basedOn w:val="Normlntabulka"/>
    <w:uiPriority w:val="99"/>
    <w:rsid w:val="003A504A"/>
    <w:pPr>
      <w:spacing w:before="100" w:beforeAutospacing="1" w:after="100" w:afterAutospacing="1"/>
    </w:pPr>
    <w:rPr>
      <w:color w:val="193C69" w:themeColor="accent2"/>
    </w:rPr>
    <w:tblPr>
      <w:tblStyleRowBandSize w:val="1"/>
      <w:tblStyleColBandSize w:val="1"/>
      <w:tblBorders>
        <w:insideV w:val="single" w:sz="18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Theme="minorHAnsi" w:hAnsiTheme="minorHAnsi"/>
        <w:b/>
        <w:color w:val="3FB0EC" w:themeColor="accent3"/>
        <w:sz w:val="24"/>
        <w:u w:val="none"/>
      </w:rPr>
      <w:tblPr/>
      <w:tcPr>
        <w:tcBorders>
          <w:top w:val="nil"/>
          <w:left w:val="nil"/>
          <w:bottom w:val="single" w:sz="18" w:space="0" w:color="3FB0E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jc w:val="left"/>
      </w:pPr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sz w:val="22"/>
      </w:rPr>
    </w:tblStylePr>
    <w:tblStylePr w:type="band1Horz">
      <w:pPr>
        <w:jc w:val="left"/>
      </w:pPr>
      <w:rPr>
        <w:rFonts w:asciiTheme="minorHAnsi" w:hAnsiTheme="minorHAnsi"/>
        <w:sz w:val="22"/>
      </w:rPr>
      <w:tblPr/>
      <w:tcPr>
        <w:shd w:val="clear" w:color="auto" w:fill="DEDEDE" w:themeFill="text2" w:themeFillTint="33"/>
      </w:tcPr>
    </w:tblStylePr>
    <w:tblStylePr w:type="band2Horz"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01Senderaddress">
    <w:name w:val="01. Sender address"/>
    <w:basedOn w:val="Default"/>
    <w:link w:val="01SenderaddressZchn"/>
    <w:qFormat/>
    <w:rsid w:val="007518DE"/>
    <w:rPr>
      <w:rFonts w:ascii="Calibri Light" w:hAnsi="Calibri Light"/>
      <w:color w:val="193C69" w:themeColor="accent2"/>
      <w:sz w:val="14"/>
    </w:rPr>
  </w:style>
  <w:style w:type="paragraph" w:customStyle="1" w:styleId="02Headerinformation">
    <w:name w:val="02. Header information"/>
    <w:basedOn w:val="Default"/>
    <w:link w:val="02HeaderinformationZchn"/>
    <w:qFormat/>
    <w:rsid w:val="00A17D15"/>
    <w:rPr>
      <w:rFonts w:ascii="Calibri Light" w:hAnsi="Calibri Light"/>
      <w:color w:val="193C69" w:themeColor="accent2"/>
      <w:sz w:val="17"/>
    </w:rPr>
  </w:style>
  <w:style w:type="character" w:customStyle="1" w:styleId="01SenderaddressZchn">
    <w:name w:val="01. Sender address Zchn"/>
    <w:basedOn w:val="DefaultChar"/>
    <w:link w:val="01Senderaddress"/>
    <w:rsid w:val="007518DE"/>
    <w:rPr>
      <w:rFonts w:ascii="Calibri Light" w:hAnsi="Calibri Light" w:cs="Calibri"/>
      <w:color w:val="193C69" w:themeColor="accent2"/>
      <w:sz w:val="14"/>
      <w:szCs w:val="24"/>
    </w:rPr>
  </w:style>
  <w:style w:type="paragraph" w:customStyle="1" w:styleId="03Footerinformation">
    <w:name w:val="03. Footer information"/>
    <w:basedOn w:val="Default"/>
    <w:link w:val="03FooterinformationZchn"/>
    <w:qFormat/>
    <w:rsid w:val="0084233D"/>
    <w:rPr>
      <w:rFonts w:ascii="Calibri Light" w:hAnsi="Calibri Light"/>
      <w:color w:val="193C69" w:themeColor="accent2"/>
      <w:sz w:val="17"/>
    </w:rPr>
  </w:style>
  <w:style w:type="character" w:customStyle="1" w:styleId="02HeaderinformationZchn">
    <w:name w:val="02. Header information Zchn"/>
    <w:basedOn w:val="DefaultChar"/>
    <w:link w:val="02Headerinformation"/>
    <w:rsid w:val="00A17D15"/>
    <w:rPr>
      <w:rFonts w:ascii="Calibri Light" w:hAnsi="Calibri Light" w:cs="Calibri"/>
      <w:color w:val="193C69" w:themeColor="accent2"/>
      <w:sz w:val="17"/>
      <w:szCs w:val="24"/>
    </w:rPr>
  </w:style>
  <w:style w:type="character" w:customStyle="1" w:styleId="Nadpis3Char">
    <w:name w:val="Nadpis 3 Char"/>
    <w:aliases w:val="06. HEADLINE 2 Char"/>
    <w:basedOn w:val="Standardnpsmoodstavce"/>
    <w:link w:val="Nadpis3"/>
    <w:uiPriority w:val="9"/>
    <w:rsid w:val="00B00FC7"/>
    <w:rPr>
      <w:rFonts w:asciiTheme="majorHAnsi" w:eastAsiaTheme="majorEastAsia" w:hAnsiTheme="majorHAnsi" w:cstheme="majorBidi"/>
      <w:b/>
      <w:bCs/>
      <w:caps/>
      <w:color w:val="193C69" w:themeColor="accent2"/>
      <w:szCs w:val="24"/>
    </w:rPr>
  </w:style>
  <w:style w:type="character" w:customStyle="1" w:styleId="03FooterinformationZchn">
    <w:name w:val="03. Footer information Zchn"/>
    <w:basedOn w:val="DefaultChar"/>
    <w:link w:val="03Footerinformation"/>
    <w:rsid w:val="0084233D"/>
    <w:rPr>
      <w:rFonts w:ascii="Calibri Light" w:hAnsi="Calibri Light" w:cs="Calibri"/>
      <w:color w:val="193C69" w:themeColor="accent2"/>
      <w:sz w:val="17"/>
      <w:szCs w:val="24"/>
    </w:rPr>
  </w:style>
  <w:style w:type="paragraph" w:styleId="Zkladntext2">
    <w:name w:val="Body Text 2"/>
    <w:aliases w:val="08. Text bold"/>
    <w:basedOn w:val="Normln"/>
    <w:link w:val="Zkladntext2Char"/>
    <w:uiPriority w:val="99"/>
    <w:unhideWhenUsed/>
    <w:qFormat/>
    <w:rsid w:val="0047726C"/>
    <w:rPr>
      <w:b/>
    </w:rPr>
  </w:style>
  <w:style w:type="character" w:customStyle="1" w:styleId="Zkladntext2Char">
    <w:name w:val="Základní text 2 Char"/>
    <w:aliases w:val="08. Text bold Char"/>
    <w:basedOn w:val="Standardnpsmoodstavce"/>
    <w:link w:val="Zkladntext2"/>
    <w:uiPriority w:val="99"/>
    <w:rsid w:val="0047726C"/>
    <w:rPr>
      <w:b/>
      <w:lang w:val="en-US"/>
    </w:rPr>
  </w:style>
  <w:style w:type="character" w:styleId="slostrnky">
    <w:name w:val="page number"/>
    <w:aliases w:val="10. Page number"/>
    <w:basedOn w:val="Standardnpsmoodstavce"/>
    <w:uiPriority w:val="99"/>
    <w:unhideWhenUsed/>
    <w:qFormat/>
    <w:rsid w:val="003C12E2"/>
    <w:rPr>
      <w:rFonts w:asciiTheme="minorHAnsi" w:hAnsiTheme="minorHAnsi"/>
      <w:b/>
      <w:i w:val="0"/>
      <w:caps w:val="0"/>
      <w:smallCaps w:val="0"/>
      <w:strike w:val="0"/>
      <w:dstrike w:val="0"/>
      <w:vanish w:val="0"/>
      <w:color w:val="3FB0EC" w:themeColor="accent3"/>
      <w:sz w:val="22"/>
      <w:vertAlign w:val="baseline"/>
    </w:rPr>
  </w:style>
  <w:style w:type="paragraph" w:styleId="Zkladntext3">
    <w:name w:val="Body Text 3"/>
    <w:aliases w:val="09. Text highlight"/>
    <w:basedOn w:val="Normln"/>
    <w:link w:val="Zkladntext3Char"/>
    <w:uiPriority w:val="99"/>
    <w:unhideWhenUsed/>
    <w:qFormat/>
    <w:rsid w:val="004A7123"/>
    <w:rPr>
      <w:b/>
      <w:color w:val="3FB0EC" w:themeColor="accent3"/>
      <w:szCs w:val="16"/>
    </w:rPr>
  </w:style>
  <w:style w:type="character" w:customStyle="1" w:styleId="Zkladntext3Char">
    <w:name w:val="Základní text 3 Char"/>
    <w:aliases w:val="09. Text highlight Char"/>
    <w:basedOn w:val="Standardnpsmoodstavce"/>
    <w:link w:val="Zkladntext3"/>
    <w:uiPriority w:val="99"/>
    <w:rsid w:val="004A7123"/>
    <w:rPr>
      <w:b/>
      <w:color w:val="3FB0EC" w:themeColor="accent3"/>
      <w:szCs w:val="16"/>
      <w:lang w:val="en-US"/>
    </w:rPr>
  </w:style>
  <w:style w:type="paragraph" w:styleId="Datum">
    <w:name w:val="Date"/>
    <w:basedOn w:val="Normln"/>
    <w:next w:val="Normln"/>
    <w:link w:val="DatumChar"/>
    <w:uiPriority w:val="99"/>
    <w:unhideWhenUsed/>
    <w:locked/>
    <w:rsid w:val="004E7640"/>
    <w:pPr>
      <w:tabs>
        <w:tab w:val="left" w:pos="5904"/>
      </w:tabs>
      <w:spacing w:before="180"/>
    </w:pPr>
  </w:style>
  <w:style w:type="character" w:customStyle="1" w:styleId="DatumChar">
    <w:name w:val="Datum Char"/>
    <w:basedOn w:val="Standardnpsmoodstavce"/>
    <w:link w:val="Datum"/>
    <w:uiPriority w:val="99"/>
    <w:rsid w:val="004E7640"/>
    <w:rPr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F2C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CB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locked/>
    <w:rsid w:val="002F2C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F2CBB"/>
    <w:rPr>
      <w:b/>
      <w:bCs/>
      <w:sz w:val="20"/>
      <w:szCs w:val="20"/>
      <w:lang w:val="en-US"/>
    </w:rPr>
  </w:style>
  <w:style w:type="paragraph" w:customStyle="1" w:styleId="SenderTitle">
    <w:name w:val="Sender Title"/>
    <w:basedOn w:val="Zkladntext"/>
    <w:rsid w:val="00AD0647"/>
    <w:pPr>
      <w:spacing w:after="0"/>
    </w:pPr>
  </w:style>
  <w:style w:type="paragraph" w:customStyle="1" w:styleId="Anrede1">
    <w:name w:val="Anrede1"/>
    <w:basedOn w:val="Normln"/>
    <w:rsid w:val="006C04B4"/>
    <w:pPr>
      <w:spacing w:after="220"/>
    </w:pPr>
  </w:style>
  <w:style w:type="paragraph" w:styleId="Odstavecseseznamem">
    <w:name w:val="List Paragraph"/>
    <w:basedOn w:val="Normln"/>
    <w:uiPriority w:val="34"/>
    <w:locked/>
    <w:rsid w:val="00F8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nte">
  <a:themeElements>
    <a:clrScheme name="Tente International">
      <a:dk1>
        <a:srgbClr val="000000"/>
      </a:dk1>
      <a:lt1>
        <a:srgbClr val="FFFFFF"/>
      </a:lt1>
      <a:dk2>
        <a:srgbClr val="5A5A5A"/>
      </a:dk2>
      <a:lt2>
        <a:srgbClr val="D5D5D5"/>
      </a:lt2>
      <a:accent1>
        <a:srgbClr val="ACACAC"/>
      </a:accent1>
      <a:accent2>
        <a:srgbClr val="193C69"/>
      </a:accent2>
      <a:accent3>
        <a:srgbClr val="3FB0EC"/>
      </a:accent3>
      <a:accent4>
        <a:srgbClr val="60C3AD"/>
      </a:accent4>
      <a:accent5>
        <a:srgbClr val="32696E"/>
      </a:accent5>
      <a:accent6>
        <a:srgbClr val="FF9600"/>
      </a:accent6>
      <a:hlink>
        <a:srgbClr val="0000FF"/>
      </a:hlink>
      <a:folHlink>
        <a:srgbClr val="800080"/>
      </a:folHlink>
    </a:clrScheme>
    <a:fontScheme name="TENTE Internation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163A1A6F5D24E84C0318982174331" ma:contentTypeVersion="13" ma:contentTypeDescription="Create a new document." ma:contentTypeScope="" ma:versionID="c385c435f0b7f1117bf82e6149756978">
  <xsd:schema xmlns:xsd="http://www.w3.org/2001/XMLSchema" xmlns:xs="http://www.w3.org/2001/XMLSchema" xmlns:p="http://schemas.microsoft.com/office/2006/metadata/properties" xmlns:ns1="http://schemas.microsoft.com/sharepoint/v3" xmlns:ns2="c95a78bc-c8a4-4344-b6d1-32d9891124cb" xmlns:ns3="ffe4db2b-682c-4e48-afce-2be3e8b9090c" targetNamespace="http://schemas.microsoft.com/office/2006/metadata/properties" ma:root="true" ma:fieldsID="a090c763dfd1e9a5a05cb9f0c3382a90" ns1:_="" ns2:_="" ns3:_="">
    <xsd:import namespace="http://schemas.microsoft.com/sharepoint/v3"/>
    <xsd:import namespace="c95a78bc-c8a4-4344-b6d1-32d9891124cb"/>
    <xsd:import namespace="ffe4db2b-682c-4e48-afce-2be3e8b90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a78bc-c8a4-4344-b6d1-32d989112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g" ma:index="20" nillable="true" ma:displayName="tag" ma:internalName="ta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db2b-682c-4e48-afce-2be3e8b90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g xmlns="c95a78bc-c8a4-4344-b6d1-32d9891124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F8E9-57B7-43A5-B831-9A3645DB8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a78bc-c8a4-4344-b6d1-32d9891124cb"/>
    <ds:schemaRef ds:uri="ffe4db2b-682c-4e48-afce-2be3e8b90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66B9F-B000-4790-89E2-DA9144B50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B5D5E-57E9-4993-8424-0BCC66D84A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5a78bc-c8a4-4344-b6d1-32d9891124cb"/>
  </ds:schemaRefs>
</ds:datastoreItem>
</file>

<file path=customXml/itemProps4.xml><?xml version="1.0" encoding="utf-8"?>
<ds:datastoreItem xmlns:ds="http://schemas.openxmlformats.org/officeDocument/2006/customXml" ds:itemID="{FE7AB09E-A11E-40BB-AFD0-F5BC0D6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Hahlweg Jasmin</dc:creator>
  <cp:lastModifiedBy>Veronika Kaplanová</cp:lastModifiedBy>
  <cp:revision>3</cp:revision>
  <cp:lastPrinted>2019-01-10T15:39:00Z</cp:lastPrinted>
  <dcterms:created xsi:type="dcterms:W3CDTF">2021-10-04T06:54:00Z</dcterms:created>
  <dcterms:modified xsi:type="dcterms:W3CDTF">2023-01-03T16:49:00Z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0x01010010A163A1A6F5D24E84C0318982174331</vt:lpwstr>
  </property>
</Properties>
</file>